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7BD6E" w14:textId="02A49D77" w:rsidR="00B70C6E" w:rsidRPr="008B05B3" w:rsidRDefault="00B70C6E" w:rsidP="0044290B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32"/>
          <w:u w:val="double"/>
        </w:rPr>
      </w:pPr>
      <w:r w:rsidRPr="008B05B3">
        <w:rPr>
          <w:rFonts w:ascii="ＭＳ Ｐゴシック" w:eastAsia="ＭＳ Ｐゴシック" w:hAnsi="ＭＳ Ｐゴシック"/>
          <w:b/>
          <w:bCs/>
          <w:color w:val="000000" w:themeColor="text1"/>
          <w:sz w:val="32"/>
          <w:u w:val="double"/>
          <w:shd w:val="clear" w:color="auto" w:fill="D9D9D9"/>
        </w:rPr>
        <w:t>IBD</w:t>
      </w:r>
      <w:r w:rsidR="00CD7F4A" w:rsidRPr="008B05B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u w:val="double"/>
          <w:shd w:val="clear" w:color="auto" w:fill="D9D9D9"/>
        </w:rPr>
        <w:t>ネットワーク</w:t>
      </w:r>
      <w:r w:rsidR="00C06437" w:rsidRPr="008B05B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u w:val="double"/>
          <w:shd w:val="clear" w:color="auto" w:fill="D9D9D9"/>
        </w:rPr>
        <w:t>合同会報　広告</w:t>
      </w:r>
      <w:r w:rsidRPr="008B05B3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u w:val="double"/>
          <w:shd w:val="clear" w:color="auto" w:fill="D9D9D9"/>
        </w:rPr>
        <w:t>申込書</w:t>
      </w:r>
    </w:p>
    <w:p w14:paraId="4D7AF356" w14:textId="77777777" w:rsidR="00B70C6E" w:rsidRPr="008B05B3" w:rsidRDefault="00B70C6E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8B05B3">
        <w:rPr>
          <w:rFonts w:ascii="ＭＳ Ｐゴシック" w:eastAsia="ＭＳ Ｐゴシック" w:hAnsi="ＭＳ Ｐゴシック" w:hint="eastAsia"/>
          <w:color w:val="000000" w:themeColor="text1"/>
        </w:rPr>
        <w:t xml:space="preserve">申込日　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 xml:space="preserve">　　</w:t>
      </w:r>
      <w:r w:rsidRPr="008B05B3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年　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 xml:space="preserve">　</w:t>
      </w:r>
      <w:r w:rsidRPr="008B05B3">
        <w:rPr>
          <w:rFonts w:ascii="ＭＳ Ｐゴシック" w:eastAsia="ＭＳ Ｐゴシック" w:hAnsi="ＭＳ Ｐゴシック" w:hint="eastAsia"/>
          <w:color w:val="000000" w:themeColor="text1"/>
        </w:rPr>
        <w:t xml:space="preserve">　月　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 xml:space="preserve">　</w:t>
      </w:r>
      <w:r w:rsidRPr="008B05B3">
        <w:rPr>
          <w:rFonts w:ascii="ＭＳ Ｐゴシック" w:eastAsia="ＭＳ Ｐゴシック" w:hAnsi="ＭＳ Ｐゴシック" w:hint="eastAsia"/>
          <w:color w:val="000000" w:themeColor="text1"/>
        </w:rPr>
        <w:t xml:space="preserve">　日</w:t>
      </w:r>
    </w:p>
    <w:p w14:paraId="00D603EF" w14:textId="77777777" w:rsidR="00B70C6E" w:rsidRPr="008B05B3" w:rsidRDefault="00B70C6E">
      <w:pPr>
        <w:jc w:val="left"/>
        <w:rPr>
          <w:rFonts w:ascii="ＭＳ Ｐゴシック" w:eastAsia="ＭＳ Ｐゴシック" w:hAnsi="ＭＳ Ｐゴシック"/>
          <w:color w:val="000000" w:themeColor="text1"/>
          <w:spacing w:val="0"/>
        </w:rPr>
      </w:pPr>
      <w:r w:rsidRPr="008B05B3">
        <w:rPr>
          <w:rFonts w:ascii="ＭＳ Ｐゴシック" w:eastAsia="ＭＳ Ｐゴシック" w:hAnsi="ＭＳ Ｐゴシック"/>
          <w:color w:val="000000" w:themeColor="text1"/>
          <w:spacing w:val="0"/>
        </w:rPr>
        <w:t>IBD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spacing w:val="0"/>
        </w:rPr>
        <w:t>ネットワークの規約を了承の上、以下のとおり申込</w:t>
      </w:r>
      <w:r w:rsidR="00644CE9" w:rsidRPr="008B05B3">
        <w:rPr>
          <w:rFonts w:ascii="ＭＳ Ｐゴシック" w:eastAsia="ＭＳ Ｐゴシック" w:hAnsi="ＭＳ Ｐゴシック" w:hint="eastAsia"/>
          <w:color w:val="000000" w:themeColor="text1"/>
          <w:spacing w:val="0"/>
        </w:rPr>
        <w:t>み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spacing w:val="0"/>
        </w:rPr>
        <w:t>ます｡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463"/>
        <w:gridCol w:w="2320"/>
        <w:gridCol w:w="1015"/>
        <w:gridCol w:w="2590"/>
      </w:tblGrid>
      <w:tr w:rsidR="008B05B3" w:rsidRPr="008B05B3" w14:paraId="6449A440" w14:textId="77777777" w:rsidTr="00AA6243">
        <w:tc>
          <w:tcPr>
            <w:tcW w:w="968" w:type="pct"/>
            <w:shd w:val="clear" w:color="auto" w:fill="CCCCCC"/>
            <w:vAlign w:val="center"/>
          </w:tcPr>
          <w:p w14:paraId="2D61AB90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20"/>
              </w:rPr>
              <w:t>団体</w:t>
            </w: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20"/>
                <w:lang w:eastAsia="x-none"/>
              </w:rPr>
              <w:t>名</w:t>
            </w:r>
          </w:p>
          <w:p w14:paraId="16FF6E96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20"/>
              </w:rPr>
              <w:t>企業名</w:t>
            </w:r>
          </w:p>
        </w:tc>
        <w:tc>
          <w:tcPr>
            <w:tcW w:w="4032" w:type="pct"/>
            <w:gridSpan w:val="4"/>
            <w:vAlign w:val="center"/>
          </w:tcPr>
          <w:p w14:paraId="6042231B" w14:textId="3C743837" w:rsidR="00B70C6E" w:rsidRPr="008B05B3" w:rsidRDefault="00C06437" w:rsidP="0046755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36"/>
                <w:szCs w:val="36"/>
              </w:rPr>
              <w:t>□賛助会員</w:t>
            </w:r>
            <w:r w:rsidR="00467554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36"/>
                <w:szCs w:val="36"/>
              </w:rPr>
              <w:t>です</w:t>
            </w:r>
          </w:p>
        </w:tc>
      </w:tr>
      <w:tr w:rsidR="008B05B3" w:rsidRPr="008B05B3" w14:paraId="78A26825" w14:textId="77777777" w:rsidTr="00AA6243">
        <w:tc>
          <w:tcPr>
            <w:tcW w:w="968" w:type="pct"/>
            <w:shd w:val="clear" w:color="auto" w:fill="CCCCCC"/>
            <w:vAlign w:val="center"/>
          </w:tcPr>
          <w:p w14:paraId="782F20E2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事業の概要</w:t>
            </w:r>
          </w:p>
        </w:tc>
        <w:tc>
          <w:tcPr>
            <w:tcW w:w="4032" w:type="pct"/>
            <w:gridSpan w:val="4"/>
            <w:vAlign w:val="center"/>
          </w:tcPr>
          <w:p w14:paraId="430D850C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  <w:p w14:paraId="78B5FC71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</w:tc>
      </w:tr>
      <w:tr w:rsidR="008B05B3" w:rsidRPr="008B05B3" w14:paraId="0AE97752" w14:textId="77777777" w:rsidTr="00AA6243">
        <w:trPr>
          <w:cantSplit/>
        </w:trPr>
        <w:tc>
          <w:tcPr>
            <w:tcW w:w="968" w:type="pct"/>
            <w:vMerge w:val="restart"/>
            <w:shd w:val="clear" w:color="auto" w:fill="CCCCCC"/>
            <w:vAlign w:val="center"/>
          </w:tcPr>
          <w:p w14:paraId="09823F44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20"/>
              </w:rPr>
              <w:t>連絡先</w:t>
            </w:r>
          </w:p>
        </w:tc>
        <w:tc>
          <w:tcPr>
            <w:tcW w:w="4032" w:type="pct"/>
            <w:gridSpan w:val="4"/>
            <w:tcBorders>
              <w:bottom w:val="single" w:sz="4" w:space="0" w:color="auto"/>
            </w:tcBorders>
            <w:vAlign w:val="center"/>
          </w:tcPr>
          <w:p w14:paraId="64C1D5DD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lang w:eastAsia="x-none"/>
              </w:rPr>
              <w:t>〒</w:t>
            </w:r>
          </w:p>
          <w:p w14:paraId="7B366808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  <w:p w14:paraId="7141F88F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</w:tc>
      </w:tr>
      <w:tr w:rsidR="008B05B3" w:rsidRPr="008B05B3" w14:paraId="44F0B41B" w14:textId="77777777" w:rsidTr="00C92DE2">
        <w:trPr>
          <w:cantSplit/>
        </w:trPr>
        <w:tc>
          <w:tcPr>
            <w:tcW w:w="968" w:type="pct"/>
            <w:vMerge/>
            <w:shd w:val="clear" w:color="auto" w:fill="CCCCCC"/>
            <w:vAlign w:val="center"/>
          </w:tcPr>
          <w:p w14:paraId="39933186" w14:textId="77777777" w:rsidR="00C92DE2" w:rsidRPr="008B05B3" w:rsidRDefault="00C92DE2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30AB" w14:textId="77777777" w:rsidR="00C92DE2" w:rsidRPr="008B05B3" w:rsidRDefault="00C92DE2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ご担当者様　所属：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701BE" w14:textId="77777777" w:rsidR="00C92DE2" w:rsidRPr="008B05B3" w:rsidRDefault="00C92DE2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D906" w14:textId="6DEC0A7E" w:rsidR="00C92DE2" w:rsidRPr="008B05B3" w:rsidRDefault="00C92DE2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氏名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FA603" w14:textId="2251FFAC" w:rsidR="00C92DE2" w:rsidRPr="008B05B3" w:rsidRDefault="00C92DE2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</w:tc>
      </w:tr>
      <w:tr w:rsidR="008B05B3" w:rsidRPr="008B05B3" w14:paraId="1615BD63" w14:textId="77777777" w:rsidTr="00AA6243">
        <w:trPr>
          <w:cantSplit/>
        </w:trPr>
        <w:tc>
          <w:tcPr>
            <w:tcW w:w="968" w:type="pct"/>
            <w:vMerge/>
            <w:shd w:val="clear" w:color="auto" w:fill="CCCCCC"/>
            <w:vAlign w:val="center"/>
          </w:tcPr>
          <w:p w14:paraId="0EF338FD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</w:p>
        </w:tc>
        <w:tc>
          <w:tcPr>
            <w:tcW w:w="40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FBE8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TEL：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ab/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ab/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ab/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ab/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ab/>
            </w:r>
            <w:r w:rsidRPr="008B05B3">
              <w:rPr>
                <w:rFonts w:ascii="ＭＳ Ｐゴシック" w:eastAsia="ＭＳ Ｐゴシック" w:hAnsi="ＭＳ Ｐゴシック"/>
                <w:color w:val="000000" w:themeColor="text1"/>
                <w:spacing w:val="0"/>
                <w:lang w:eastAsia="x-none"/>
              </w:rPr>
              <w:t>Fax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：</w:t>
            </w:r>
          </w:p>
        </w:tc>
      </w:tr>
      <w:tr w:rsidR="008B05B3" w:rsidRPr="008B05B3" w14:paraId="1CCDAAA1" w14:textId="77777777" w:rsidTr="00AA6243">
        <w:trPr>
          <w:cantSplit/>
        </w:trPr>
        <w:tc>
          <w:tcPr>
            <w:tcW w:w="968" w:type="pct"/>
            <w:vMerge/>
            <w:shd w:val="clear" w:color="auto" w:fill="CCCCCC"/>
            <w:vAlign w:val="center"/>
          </w:tcPr>
          <w:p w14:paraId="5B0F4B17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</w:p>
        </w:tc>
        <w:tc>
          <w:tcPr>
            <w:tcW w:w="40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A02C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/>
                <w:color w:val="000000" w:themeColor="text1"/>
                <w:spacing w:val="0"/>
                <w:lang w:eastAsia="x-none"/>
              </w:rPr>
              <w:t>E-mail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 ID：</w:t>
            </w:r>
          </w:p>
        </w:tc>
      </w:tr>
      <w:tr w:rsidR="008B05B3" w:rsidRPr="008B05B3" w14:paraId="353F739F" w14:textId="77777777" w:rsidTr="00AA6243">
        <w:trPr>
          <w:cantSplit/>
        </w:trPr>
        <w:tc>
          <w:tcPr>
            <w:tcW w:w="968" w:type="pct"/>
            <w:vMerge/>
            <w:shd w:val="clear" w:color="auto" w:fill="CCCCCC"/>
            <w:vAlign w:val="center"/>
          </w:tcPr>
          <w:p w14:paraId="191792AB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20"/>
              </w:rPr>
            </w:pPr>
          </w:p>
        </w:tc>
        <w:tc>
          <w:tcPr>
            <w:tcW w:w="4032" w:type="pct"/>
            <w:gridSpan w:val="4"/>
            <w:tcBorders>
              <w:top w:val="single" w:sz="4" w:space="0" w:color="auto"/>
            </w:tcBorders>
            <w:vAlign w:val="center"/>
          </w:tcPr>
          <w:p w14:paraId="38627C18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proofErr w:type="spellStart"/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lang w:eastAsia="x-none"/>
              </w:rPr>
              <w:t>ホームページ</w:t>
            </w:r>
            <w:proofErr w:type="spellEnd"/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：</w:t>
            </w:r>
          </w:p>
        </w:tc>
      </w:tr>
      <w:tr w:rsidR="008B05B3" w:rsidRPr="008B05B3" w14:paraId="5D5E4C5F" w14:textId="77777777" w:rsidTr="00AA6243">
        <w:trPr>
          <w:trHeight w:val="607"/>
        </w:trPr>
        <w:tc>
          <w:tcPr>
            <w:tcW w:w="968" w:type="pct"/>
            <w:shd w:val="clear" w:color="auto" w:fill="CCCCCC"/>
            <w:vAlign w:val="center"/>
          </w:tcPr>
          <w:p w14:paraId="7BA328EE" w14:textId="77777777" w:rsidR="00152B33" w:rsidRPr="00420D31" w:rsidRDefault="00461A11" w:rsidP="00EF0E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Cs w:val="24"/>
              </w:rPr>
            </w:pPr>
            <w:r w:rsidRPr="00420D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Cs w:val="24"/>
              </w:rPr>
              <w:t>企業広告掲載料</w:t>
            </w:r>
          </w:p>
          <w:p w14:paraId="64CE0D23" w14:textId="77777777" w:rsidR="0086504D" w:rsidRPr="00420D31" w:rsidRDefault="00C06437" w:rsidP="00EF0E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Cs w:val="24"/>
              </w:rPr>
            </w:pPr>
            <w:r w:rsidRPr="00420D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Cs w:val="24"/>
              </w:rPr>
              <w:t>年4回</w:t>
            </w:r>
          </w:p>
          <w:p w14:paraId="58A71A1D" w14:textId="7B98C23D" w:rsidR="00461A11" w:rsidRPr="00420D31" w:rsidRDefault="00B6593B" w:rsidP="00EF0E7E">
            <w:pPr>
              <w:jc w:val="center"/>
              <w:rPr>
                <w:rFonts w:ascii="ＭＳ Ｐゴシック" w:eastAsia="PMingLiU" w:hAnsi="ＭＳ Ｐゴシック"/>
                <w:bCs/>
                <w:color w:val="000000" w:themeColor="text1"/>
                <w:spacing w:val="0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Cs w:val="24"/>
              </w:rPr>
              <w:t>（消費税対象外</w:t>
            </w:r>
            <w:r w:rsidR="00420D31" w:rsidRPr="00420D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Cs w:val="24"/>
              </w:rPr>
              <w:t>）</w:t>
            </w:r>
          </w:p>
        </w:tc>
        <w:tc>
          <w:tcPr>
            <w:tcW w:w="4032" w:type="pct"/>
            <w:gridSpan w:val="4"/>
            <w:vAlign w:val="center"/>
          </w:tcPr>
          <w:p w14:paraId="163FF4D8" w14:textId="1E868D58" w:rsidR="00461A11" w:rsidRPr="00284E31" w:rsidRDefault="00C06437" w:rsidP="00461A11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１　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1/4頁(A6相当)　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1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0,000円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 （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非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賛助会員は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2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0,000円）</w:t>
            </w:r>
          </w:p>
          <w:p w14:paraId="2EA0CBAD" w14:textId="6D271335" w:rsidR="00461A11" w:rsidRPr="008B05B3" w:rsidRDefault="00C06437" w:rsidP="00461A11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8"/>
                <w:szCs w:val="28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２　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1/2頁(A5相当)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　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2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00円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 （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非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賛助会員は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4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0,000円）</w:t>
            </w:r>
          </w:p>
          <w:p w14:paraId="79CD8B1A" w14:textId="3E54BF5C" w:rsidR="005D51BD" w:rsidRPr="008B05B3" w:rsidRDefault="00C06437" w:rsidP="00C06437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8"/>
                <w:szCs w:val="28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３ </w:t>
            </w:r>
            <w:r w:rsidRPr="008B05B3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8"/>
                <w:szCs w:val="28"/>
              </w:rPr>
              <w:t xml:space="preserve">  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1頁(A4相当)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　</w:t>
            </w:r>
            <w:r w:rsidR="009767AB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4</w:t>
            </w:r>
            <w:r w:rsidR="00461A11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0,000円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　（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非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賛助会員は</w:t>
            </w:r>
            <w:r w:rsidR="00284E3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8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0,000円）</w:t>
            </w:r>
            <w:bookmarkStart w:id="0" w:name="_GoBack"/>
            <w:bookmarkEnd w:id="0"/>
          </w:p>
        </w:tc>
      </w:tr>
      <w:tr w:rsidR="008B05B3" w:rsidRPr="008B05B3" w14:paraId="13B1345F" w14:textId="77777777" w:rsidTr="00AA6243">
        <w:trPr>
          <w:trHeight w:val="607"/>
        </w:trPr>
        <w:tc>
          <w:tcPr>
            <w:tcW w:w="968" w:type="pct"/>
            <w:shd w:val="clear" w:color="auto" w:fill="CCCCCC"/>
            <w:vAlign w:val="center"/>
          </w:tcPr>
          <w:p w14:paraId="05A4AFF5" w14:textId="69BB1C5F" w:rsidR="0045657E" w:rsidRPr="008B05B3" w:rsidRDefault="0045657E" w:rsidP="0045657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金</w:t>
            </w:r>
            <w:r w:rsidR="008B05B3"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 xml:space="preserve"> </w:t>
            </w: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額</w:t>
            </w:r>
          </w:p>
        </w:tc>
        <w:tc>
          <w:tcPr>
            <w:tcW w:w="4032" w:type="pct"/>
            <w:gridSpan w:val="4"/>
            <w:vAlign w:val="center"/>
          </w:tcPr>
          <w:p w14:paraId="6C5F00DE" w14:textId="1DD92678" w:rsidR="0045657E" w:rsidRPr="008B05B3" w:rsidRDefault="0086504D" w:rsidP="0045657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　　　　　　　　　　　　　　　　　　　　　　　　　　</w:t>
            </w:r>
            <w:r w:rsidR="0045657E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円</w:t>
            </w:r>
          </w:p>
        </w:tc>
      </w:tr>
      <w:tr w:rsidR="008B05B3" w:rsidRPr="008B05B3" w14:paraId="11E23E9F" w14:textId="77777777" w:rsidTr="00AA6243">
        <w:trPr>
          <w:trHeight w:val="607"/>
        </w:trPr>
        <w:tc>
          <w:tcPr>
            <w:tcW w:w="968" w:type="pct"/>
            <w:shd w:val="clear" w:color="auto" w:fill="CCCCCC"/>
            <w:vAlign w:val="center"/>
          </w:tcPr>
          <w:p w14:paraId="5B588DDB" w14:textId="5BAA9139" w:rsidR="00AA6243" w:rsidRPr="008B05B3" w:rsidRDefault="00AA6243" w:rsidP="0045657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掲載開始希望</w:t>
            </w:r>
            <w:r w:rsidR="00C06437"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号</w:t>
            </w:r>
          </w:p>
        </w:tc>
        <w:tc>
          <w:tcPr>
            <w:tcW w:w="4032" w:type="pct"/>
            <w:gridSpan w:val="4"/>
            <w:vAlign w:val="center"/>
          </w:tcPr>
          <w:p w14:paraId="6F470045" w14:textId="49B8EB53" w:rsidR="00AA6243" w:rsidRPr="008B05B3" w:rsidRDefault="00C06437" w:rsidP="0086504D">
            <w:pPr>
              <w:ind w:firstLineChars="200" w:firstLine="560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8"/>
                <w:szCs w:val="28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春号（</w:t>
            </w:r>
            <w:r w:rsidR="0086504D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４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月）　　夏号（</w:t>
            </w:r>
            <w:r w:rsidR="0086504D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７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月）</w:t>
            </w:r>
            <w:r w:rsidR="00AA6243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　　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秋号（</w:t>
            </w:r>
            <w:r w:rsidR="0086504D"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１０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>月）　　冬号（1月）</w:t>
            </w:r>
          </w:p>
        </w:tc>
      </w:tr>
      <w:tr w:rsidR="008B05B3" w:rsidRPr="008B05B3" w14:paraId="4B3DE80D" w14:textId="77777777" w:rsidTr="00AA6243">
        <w:trPr>
          <w:trHeight w:val="607"/>
        </w:trPr>
        <w:tc>
          <w:tcPr>
            <w:tcW w:w="968" w:type="pct"/>
            <w:shd w:val="clear" w:color="auto" w:fill="CCCCCC"/>
            <w:vAlign w:val="center"/>
          </w:tcPr>
          <w:p w14:paraId="18F9F32E" w14:textId="17A910D2" w:rsidR="0086504D" w:rsidRPr="008B05B3" w:rsidRDefault="0086504D" w:rsidP="0045657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請求書・領収書</w:t>
            </w:r>
          </w:p>
        </w:tc>
        <w:tc>
          <w:tcPr>
            <w:tcW w:w="4032" w:type="pct"/>
            <w:gridSpan w:val="4"/>
            <w:vAlign w:val="center"/>
          </w:tcPr>
          <w:p w14:paraId="47F2DE10" w14:textId="6D22E73A" w:rsidR="0086504D" w:rsidRPr="008B05B3" w:rsidRDefault="0086504D" w:rsidP="0086504D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8"/>
                <w:szCs w:val="28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8"/>
                <w:szCs w:val="28"/>
              </w:rPr>
              <w:t xml:space="preserve">　　　請求書（　要　・　不要　）　　　領収書（　要　・　不要　）</w:t>
            </w:r>
          </w:p>
        </w:tc>
      </w:tr>
      <w:tr w:rsidR="008B05B3" w:rsidRPr="008B05B3" w14:paraId="3BF422C7" w14:textId="77777777" w:rsidTr="00AA6243">
        <w:tc>
          <w:tcPr>
            <w:tcW w:w="968" w:type="pct"/>
            <w:shd w:val="clear" w:color="auto" w:fill="CCCCCC"/>
            <w:vAlign w:val="center"/>
          </w:tcPr>
          <w:p w14:paraId="1032CD66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pacing w:val="0"/>
              </w:rPr>
            </w:pPr>
            <w:r w:rsidRPr="008B05B3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pacing w:val="0"/>
              </w:rPr>
              <w:t>備　　考</w:t>
            </w:r>
          </w:p>
        </w:tc>
        <w:tc>
          <w:tcPr>
            <w:tcW w:w="4032" w:type="pct"/>
            <w:gridSpan w:val="4"/>
            <w:vAlign w:val="center"/>
          </w:tcPr>
          <w:p w14:paraId="07FE6DF7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  <w:p w14:paraId="501475B3" w14:textId="77777777" w:rsidR="00B70C6E" w:rsidRPr="008B05B3" w:rsidRDefault="00B70C6E">
            <w:pPr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</w:p>
        </w:tc>
      </w:tr>
    </w:tbl>
    <w:p w14:paraId="1FE70276" w14:textId="77777777" w:rsidR="00B70C6E" w:rsidRPr="008B05B3" w:rsidRDefault="00B70C6E">
      <w:pPr>
        <w:jc w:val="left"/>
        <w:rPr>
          <w:color w:val="000000" w:themeColor="text1"/>
        </w:rPr>
      </w:pPr>
    </w:p>
    <w:p w14:paraId="0046CC38" w14:textId="77777777" w:rsidR="001F7A12" w:rsidRPr="008B05B3" w:rsidRDefault="00B70C6E" w:rsidP="001F7A12">
      <w:pPr>
        <w:jc w:val="left"/>
        <w:rPr>
          <w:rFonts w:ascii="ＭＳ Ｐゴシック" w:eastAsia="ＭＳ Ｐゴシック" w:hAnsi="ＭＳ Ｐゴシック"/>
          <w:color w:val="000000" w:themeColor="text1"/>
          <w:spacing w:val="0"/>
        </w:rPr>
      </w:pPr>
      <w:r w:rsidRPr="008B05B3">
        <w:rPr>
          <w:rFonts w:ascii="ＭＳ Ｐゴシック" w:eastAsia="ＭＳ Ｐゴシック" w:hAnsi="ＭＳ Ｐゴシック"/>
          <w:color w:val="000000" w:themeColor="text1"/>
          <w:spacing w:val="0"/>
        </w:rPr>
        <w:t>IBD</w:t>
      </w:r>
      <w:r w:rsidRPr="008B05B3">
        <w:rPr>
          <w:rFonts w:ascii="ＭＳ Ｐゴシック" w:eastAsia="ＭＳ Ｐゴシック" w:hAnsi="ＭＳ Ｐゴシック" w:hint="eastAsia"/>
          <w:color w:val="000000" w:themeColor="text1"/>
          <w:spacing w:val="0"/>
        </w:rPr>
        <w:t>ネットワーク記入欄</w:t>
      </w:r>
    </w:p>
    <w:tbl>
      <w:tblPr>
        <w:tblW w:w="10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3146"/>
        <w:gridCol w:w="1972"/>
        <w:gridCol w:w="3146"/>
      </w:tblGrid>
      <w:tr w:rsidR="008B05B3" w:rsidRPr="008B05B3" w14:paraId="08250282" w14:textId="77777777">
        <w:trPr>
          <w:cantSplit/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371539BD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受付No</w:t>
            </w:r>
          </w:p>
        </w:tc>
        <w:tc>
          <w:tcPr>
            <w:tcW w:w="8264" w:type="dxa"/>
            <w:gridSpan w:val="3"/>
            <w:vAlign w:val="center"/>
          </w:tcPr>
          <w:p w14:paraId="4454E6BF" w14:textId="77777777" w:rsidR="00B70C6E" w:rsidRPr="008B05B3" w:rsidRDefault="00B70C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05B3" w:rsidRPr="008B05B3" w14:paraId="6B36A676" w14:textId="77777777">
        <w:trPr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0EDDF5E5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受付日</w:t>
            </w:r>
          </w:p>
        </w:tc>
        <w:tc>
          <w:tcPr>
            <w:tcW w:w="3146" w:type="dxa"/>
            <w:vAlign w:val="center"/>
          </w:tcPr>
          <w:p w14:paraId="742EFC4C" w14:textId="77777777" w:rsidR="00B70C6E" w:rsidRPr="008B05B3" w:rsidRDefault="00B70C6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　　月　　　　日</w:t>
            </w:r>
          </w:p>
        </w:tc>
        <w:tc>
          <w:tcPr>
            <w:tcW w:w="1972" w:type="dxa"/>
            <w:shd w:val="clear" w:color="auto" w:fill="CCCCCC"/>
            <w:vAlign w:val="center"/>
          </w:tcPr>
          <w:p w14:paraId="4991F2F5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受付者</w:t>
            </w:r>
          </w:p>
        </w:tc>
        <w:tc>
          <w:tcPr>
            <w:tcW w:w="3146" w:type="dxa"/>
            <w:vAlign w:val="center"/>
          </w:tcPr>
          <w:p w14:paraId="7F228AE0" w14:textId="77777777" w:rsidR="00B70C6E" w:rsidRPr="008B05B3" w:rsidRDefault="00B70C6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05B3" w:rsidRPr="008B05B3" w14:paraId="5C5E69E0" w14:textId="77777777">
        <w:trPr>
          <w:cantSplit/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2A9CFD12" w14:textId="77777777" w:rsidR="00B70C6E" w:rsidRPr="008B05B3" w:rsidRDefault="0003344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運営委員会</w:t>
            </w:r>
            <w:r w:rsidR="00B70C6E"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承認日</w:t>
            </w:r>
          </w:p>
        </w:tc>
        <w:tc>
          <w:tcPr>
            <w:tcW w:w="8264" w:type="dxa"/>
            <w:gridSpan w:val="3"/>
            <w:vAlign w:val="center"/>
          </w:tcPr>
          <w:p w14:paraId="63A56D49" w14:textId="77777777" w:rsidR="00B70C6E" w:rsidRPr="008B05B3" w:rsidRDefault="00B70C6E">
            <w:pPr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　　月　　　　日</w:t>
            </w:r>
          </w:p>
        </w:tc>
      </w:tr>
      <w:tr w:rsidR="008B05B3" w:rsidRPr="008B05B3" w14:paraId="35684E0A" w14:textId="77777777">
        <w:trPr>
          <w:cantSplit/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2D10A6D8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決定通知日</w:t>
            </w:r>
          </w:p>
        </w:tc>
        <w:tc>
          <w:tcPr>
            <w:tcW w:w="8264" w:type="dxa"/>
            <w:gridSpan w:val="3"/>
            <w:vAlign w:val="center"/>
          </w:tcPr>
          <w:p w14:paraId="72DD7898" w14:textId="77777777" w:rsidR="00B70C6E" w:rsidRPr="008B05B3" w:rsidRDefault="00B70C6E">
            <w:pPr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　　月　　　　日</w:t>
            </w:r>
          </w:p>
        </w:tc>
      </w:tr>
      <w:tr w:rsidR="008B05B3" w:rsidRPr="008B05B3" w14:paraId="02F8A4D9" w14:textId="77777777">
        <w:trPr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7D86A1FB" w14:textId="7D198D07" w:rsidR="00B70C6E" w:rsidRPr="008B05B3" w:rsidRDefault="00AA624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掲載料</w:t>
            </w:r>
            <w:r w:rsidR="00B70C6E"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振込日</w:t>
            </w:r>
          </w:p>
        </w:tc>
        <w:tc>
          <w:tcPr>
            <w:tcW w:w="3146" w:type="dxa"/>
            <w:vAlign w:val="center"/>
          </w:tcPr>
          <w:p w14:paraId="31011DE9" w14:textId="77777777" w:rsidR="00B70C6E" w:rsidRPr="008B05B3" w:rsidRDefault="00B70C6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　　　　月　　　　日</w:t>
            </w:r>
          </w:p>
        </w:tc>
        <w:tc>
          <w:tcPr>
            <w:tcW w:w="1972" w:type="dxa"/>
            <w:shd w:val="clear" w:color="auto" w:fill="CCCCCC"/>
            <w:vAlign w:val="center"/>
          </w:tcPr>
          <w:p w14:paraId="12E533B6" w14:textId="77777777" w:rsidR="00B70C6E" w:rsidRPr="008B05B3" w:rsidRDefault="00B70C6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振込額</w:t>
            </w:r>
          </w:p>
        </w:tc>
        <w:tc>
          <w:tcPr>
            <w:tcW w:w="3146" w:type="dxa"/>
            <w:vAlign w:val="center"/>
          </w:tcPr>
          <w:p w14:paraId="7DFD8C34" w14:textId="77777777" w:rsidR="00B70C6E" w:rsidRPr="008B05B3" w:rsidRDefault="00B70C6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0" w:firstLine="2376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</w:tr>
      <w:tr w:rsidR="008B05B3" w:rsidRPr="008B05B3" w14:paraId="3505BFDD" w14:textId="77777777">
        <w:trPr>
          <w:trHeight w:val="465"/>
        </w:trPr>
        <w:tc>
          <w:tcPr>
            <w:tcW w:w="1987" w:type="dxa"/>
            <w:shd w:val="clear" w:color="auto" w:fill="CCCCCC"/>
            <w:vAlign w:val="center"/>
          </w:tcPr>
          <w:p w14:paraId="520C3FE9" w14:textId="0DD83EC2" w:rsidR="00AA6243" w:rsidRPr="008B05B3" w:rsidRDefault="00AA6243" w:rsidP="00AA624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掲載開始</w:t>
            </w:r>
            <w:r w:rsidR="00AA3EAC"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号</w:t>
            </w:r>
          </w:p>
        </w:tc>
        <w:tc>
          <w:tcPr>
            <w:tcW w:w="3146" w:type="dxa"/>
            <w:vAlign w:val="center"/>
          </w:tcPr>
          <w:p w14:paraId="3AFCB8CB" w14:textId="35F5AA0E" w:rsidR="00AA6243" w:rsidRPr="008B05B3" w:rsidRDefault="00AA6243" w:rsidP="00AA62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</w:t>
            </w:r>
            <w:r w:rsidR="00AA3EAC"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号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</w:p>
        </w:tc>
        <w:tc>
          <w:tcPr>
            <w:tcW w:w="1972" w:type="dxa"/>
            <w:shd w:val="clear" w:color="auto" w:fill="CCCCCC"/>
            <w:vAlign w:val="center"/>
          </w:tcPr>
          <w:p w14:paraId="0C4A13D9" w14:textId="09165B03" w:rsidR="00AA6243" w:rsidRPr="008B05B3" w:rsidRDefault="00AA6243" w:rsidP="00AA624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終了予定日</w:t>
            </w:r>
          </w:p>
        </w:tc>
        <w:tc>
          <w:tcPr>
            <w:tcW w:w="3146" w:type="dxa"/>
            <w:vAlign w:val="center"/>
          </w:tcPr>
          <w:p w14:paraId="10E825FB" w14:textId="5C4AA054" w:rsidR="00AA6243" w:rsidRPr="008B05B3" w:rsidRDefault="00AA6243" w:rsidP="00BE7A4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0" w:firstLine="10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AA3EAC"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号</w:t>
            </w:r>
            <w:r w:rsidRPr="008B05B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</w:t>
            </w:r>
          </w:p>
        </w:tc>
      </w:tr>
    </w:tbl>
    <w:p w14:paraId="17D8D959" w14:textId="06E3D0AF" w:rsidR="00B70C6E" w:rsidRPr="008B05B3" w:rsidRDefault="005D51BD" w:rsidP="005D51BD">
      <w:pPr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8B05B3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201</w:t>
      </w:r>
      <w:r w:rsidR="005302E0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8</w:t>
      </w:r>
      <w:r w:rsidRPr="008B05B3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>年2月改</w:t>
      </w:r>
      <w:r w:rsidR="00C92DE2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・202</w:t>
      </w:r>
      <w:r w:rsidR="0086504D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1</w:t>
      </w:r>
      <w:r w:rsidR="00C92DE2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年</w:t>
      </w:r>
      <w:r w:rsidR="0086504D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5</w:t>
      </w:r>
      <w:r w:rsidR="00C92DE2" w:rsidRPr="008B05B3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月改</w:t>
      </w:r>
    </w:p>
    <w:sectPr w:rsidR="00B70C6E" w:rsidRPr="008B05B3" w:rsidSect="005D51BD">
      <w:headerReference w:type="default" r:id="rId10"/>
      <w:pgSz w:w="11906" w:h="16838" w:code="9"/>
      <w:pgMar w:top="851" w:right="851" w:bottom="851" w:left="851" w:header="851" w:footer="992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7617" w14:textId="77777777" w:rsidR="00A60FF9" w:rsidRDefault="00A60FF9">
      <w:r>
        <w:separator/>
      </w:r>
    </w:p>
  </w:endnote>
  <w:endnote w:type="continuationSeparator" w:id="0">
    <w:p w14:paraId="136871A7" w14:textId="77777777" w:rsidR="00A60FF9" w:rsidRDefault="00A6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48F8" w14:textId="77777777" w:rsidR="00A60FF9" w:rsidRDefault="00A60FF9">
      <w:r>
        <w:separator/>
      </w:r>
    </w:p>
  </w:footnote>
  <w:footnote w:type="continuationSeparator" w:id="0">
    <w:p w14:paraId="050BA5F8" w14:textId="77777777" w:rsidR="00A60FF9" w:rsidRDefault="00A6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D9AB" w14:textId="77777777" w:rsidR="00B70C6E" w:rsidRDefault="00B70C6E">
    <w:pPr>
      <w:pStyle w:val="a3"/>
      <w:jc w:val="center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12BF"/>
    <w:multiLevelType w:val="hybridMultilevel"/>
    <w:tmpl w:val="62E0AC40"/>
    <w:lvl w:ilvl="0" w:tplc="E83AA48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99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45.1 pt,2.6 pt"/>
    <w:docVar w:name="DocLay" w:val="YES"/>
    <w:docVar w:name="ValidCPLLPP" w:val="1"/>
    <w:docVar w:name="ViewGrid" w:val="0"/>
  </w:docVars>
  <w:rsids>
    <w:rsidRoot w:val="006757CB"/>
    <w:rsid w:val="0003344A"/>
    <w:rsid w:val="000B68DD"/>
    <w:rsid w:val="000D11A9"/>
    <w:rsid w:val="000D2689"/>
    <w:rsid w:val="000D7D21"/>
    <w:rsid w:val="000E26B6"/>
    <w:rsid w:val="0013252F"/>
    <w:rsid w:val="00152B33"/>
    <w:rsid w:val="001C7237"/>
    <w:rsid w:val="001F1700"/>
    <w:rsid w:val="001F7A12"/>
    <w:rsid w:val="00284E31"/>
    <w:rsid w:val="002F3CB5"/>
    <w:rsid w:val="00310EBF"/>
    <w:rsid w:val="003E148E"/>
    <w:rsid w:val="00400BBA"/>
    <w:rsid w:val="00420D31"/>
    <w:rsid w:val="0044290B"/>
    <w:rsid w:val="0045657E"/>
    <w:rsid w:val="00461A11"/>
    <w:rsid w:val="00464238"/>
    <w:rsid w:val="00467554"/>
    <w:rsid w:val="00482AC4"/>
    <w:rsid w:val="004B0C07"/>
    <w:rsid w:val="004C4692"/>
    <w:rsid w:val="004D5026"/>
    <w:rsid w:val="004F00CC"/>
    <w:rsid w:val="005302E0"/>
    <w:rsid w:val="005D51BD"/>
    <w:rsid w:val="005F1C6D"/>
    <w:rsid w:val="00644CE9"/>
    <w:rsid w:val="006757CB"/>
    <w:rsid w:val="0075347E"/>
    <w:rsid w:val="007E090F"/>
    <w:rsid w:val="00815315"/>
    <w:rsid w:val="0086504D"/>
    <w:rsid w:val="008B05B3"/>
    <w:rsid w:val="008C2D4F"/>
    <w:rsid w:val="008F0625"/>
    <w:rsid w:val="0094269A"/>
    <w:rsid w:val="009767AB"/>
    <w:rsid w:val="009A6CB9"/>
    <w:rsid w:val="009F366D"/>
    <w:rsid w:val="00A60FF9"/>
    <w:rsid w:val="00AA3EAC"/>
    <w:rsid w:val="00AA6243"/>
    <w:rsid w:val="00AB06F3"/>
    <w:rsid w:val="00B17D7C"/>
    <w:rsid w:val="00B43234"/>
    <w:rsid w:val="00B6593B"/>
    <w:rsid w:val="00B70C6E"/>
    <w:rsid w:val="00B72562"/>
    <w:rsid w:val="00BE7A4C"/>
    <w:rsid w:val="00BF5700"/>
    <w:rsid w:val="00C06437"/>
    <w:rsid w:val="00C25578"/>
    <w:rsid w:val="00C516D9"/>
    <w:rsid w:val="00C73180"/>
    <w:rsid w:val="00C92DE2"/>
    <w:rsid w:val="00CC765F"/>
    <w:rsid w:val="00CD3279"/>
    <w:rsid w:val="00CD7F4A"/>
    <w:rsid w:val="00D80605"/>
    <w:rsid w:val="00D877FC"/>
    <w:rsid w:val="00ED0896"/>
    <w:rsid w:val="00EF0E7E"/>
    <w:rsid w:val="00F57599"/>
    <w:rsid w:val="00FA7FCA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732D8E0E"/>
  <w15:docId w15:val="{3B652C9E-2782-41FE-9B16-5375337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character" w:styleId="a7">
    <w:name w:val="Hyperlink"/>
    <w:rPr>
      <w:color w:val="99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DA5AF1062825468073BA44F9BF4726" ma:contentTypeVersion="7" ma:contentTypeDescription="新しいドキュメントを作成します。" ma:contentTypeScope="" ma:versionID="f0ab4a4b87757211d94cdc4aded28b09">
  <xsd:schema xmlns:xsd="http://www.w3.org/2001/XMLSchema" xmlns:xs="http://www.w3.org/2001/XMLSchema" xmlns:p="http://schemas.microsoft.com/office/2006/metadata/properties" xmlns:ns2="ea650dc0-d919-416f-bd9e-dae131ea1212" targetNamespace="http://schemas.microsoft.com/office/2006/metadata/properties" ma:root="true" ma:fieldsID="cd2c59345d297f2561849583ab70661e" ns2:_="">
    <xsd:import namespace="ea650dc0-d919-416f-bd9e-dae131ea1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0dc0-d919-416f-bd9e-dae131ea1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AB42F-FA3B-4C58-B621-E47011096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E9FB3-E3F8-4AD5-8BAA-1FEC0FCAC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8A9BC-4EE4-42AC-94C5-E44BB13F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50dc0-d919-416f-bd9e-dae131ea1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IBDネットワーク登録患者会票</vt:lpstr>
      <vt:lpstr>IBDネットワーク登録患者会票</vt:lpstr>
    </vt:vector>
  </TitlesOfParts>
  <Company>北海道難病連</Company>
  <LinksUpToDate>false</LinksUpToDate>
  <CharactersWithSpaces>582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http://www.ibdnetwork.org/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IBDネットワーク登録患者会票</dc:title>
  <dc:creator>北海道ＩＢＤ</dc:creator>
  <cp:lastModifiedBy>木村 浩一郎</cp:lastModifiedBy>
  <cp:revision>12</cp:revision>
  <cp:lastPrinted>2012-12-14T09:48:00Z</cp:lastPrinted>
  <dcterms:created xsi:type="dcterms:W3CDTF">2021-05-10T11:05:00Z</dcterms:created>
  <dcterms:modified xsi:type="dcterms:W3CDTF">2021-05-29T13:19:00Z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0x01010084DA5AF1062825468073BA44F9BF4726</vt:lpwstr>
  </property>
</Properties>
</file>